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1D" w:rsidRDefault="005F0B1D" w:rsidP="005F0B1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Hello! Welcome to first grade! I’d like to tell you a bit about myself.</w:t>
      </w:r>
      <w:r w:rsidR="00BA5B9C">
        <w:rPr>
          <w:rFonts w:ascii="Comic Sans MS" w:hAnsi="Comic Sans MS"/>
          <w:sz w:val="28"/>
          <w:szCs w:val="28"/>
        </w:rPr>
        <w:t xml:space="preserve"> I grew up in Wallingford, CT, the youngest of six children. Upon high school graduation, I attended Mt. Ida College and received my associate degree in early childhood education. I then went to Central Ct State University where I got my Bachelor’s degree in elementary education, certified K-8. I went onto to get my Master’s degree in teaching Reading.</w:t>
      </w:r>
      <w:r>
        <w:rPr>
          <w:rFonts w:ascii="Comic Sans MS" w:hAnsi="Comic Sans MS"/>
          <w:sz w:val="28"/>
          <w:szCs w:val="28"/>
        </w:rPr>
        <w:t xml:space="preserve"> I began my career in Prospect, CT in 1986 teaching second grade for fourteen years. I came to Race Brook School as a </w:t>
      </w:r>
      <w:proofErr w:type="gramStart"/>
      <w:r>
        <w:rPr>
          <w:rFonts w:ascii="Comic Sans MS" w:hAnsi="Comic Sans MS"/>
          <w:sz w:val="28"/>
          <w:szCs w:val="28"/>
        </w:rPr>
        <w:t>first grade</w:t>
      </w:r>
      <w:proofErr w:type="gramEnd"/>
      <w:r>
        <w:rPr>
          <w:rFonts w:ascii="Comic Sans MS" w:hAnsi="Comic Sans MS"/>
          <w:sz w:val="28"/>
          <w:szCs w:val="28"/>
        </w:rPr>
        <w:t xml:space="preserve"> teacher where I stayed for ten years. </w:t>
      </w:r>
      <w:r w:rsidR="00BA5B9C">
        <w:rPr>
          <w:rFonts w:ascii="Comic Sans MS" w:hAnsi="Comic Sans MS"/>
          <w:sz w:val="28"/>
          <w:szCs w:val="28"/>
        </w:rPr>
        <w:t>I then went back to second grade for eight years and now I am happy to be back in first grade. I am excited to start my 33rd</w:t>
      </w:r>
      <w:bookmarkStart w:id="0" w:name="_GoBack"/>
      <w:bookmarkEnd w:id="0"/>
      <w:r w:rsidR="00BA5B9C">
        <w:rPr>
          <w:rFonts w:ascii="Comic Sans MS" w:hAnsi="Comic Sans MS"/>
          <w:sz w:val="28"/>
          <w:szCs w:val="28"/>
        </w:rPr>
        <w:t xml:space="preserve"> new school year!</w:t>
      </w:r>
    </w:p>
    <w:p w:rsidR="00BA5B9C" w:rsidRPr="005F0B1D" w:rsidRDefault="00BA5B9C" w:rsidP="005F0B1D">
      <w:pPr>
        <w:ind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I live in Orange with my husband and two adult children. When I’m not at Race Brook School, I enjoy reading, going to the beach, yoga, and boating. </w:t>
      </w:r>
    </w:p>
    <w:sectPr w:rsidR="00BA5B9C" w:rsidRPr="005F0B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1D"/>
    <w:rsid w:val="005F0B1D"/>
    <w:rsid w:val="00BA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2230"/>
  <w15:chartTrackingRefBased/>
  <w15:docId w15:val="{AC5F8C7F-7D7B-4C9F-850B-A904F1C45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Battles</dc:creator>
  <cp:keywords/>
  <dc:description/>
  <cp:lastModifiedBy>Kathleen Battles</cp:lastModifiedBy>
  <cp:revision>2</cp:revision>
  <dcterms:created xsi:type="dcterms:W3CDTF">2018-08-28T13:02:00Z</dcterms:created>
  <dcterms:modified xsi:type="dcterms:W3CDTF">2018-08-28T13:12:00Z</dcterms:modified>
</cp:coreProperties>
</file>